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2D15F9" w14:textId="77777777" w:rsidR="004115FA" w:rsidRPr="001B3DD9" w:rsidRDefault="001B3DD9">
      <w:pPr>
        <w:spacing w:after="261"/>
        <w:ind w:left="204"/>
        <w:jc w:val="center"/>
      </w:pPr>
      <w:r>
        <w:rPr>
          <w:noProof/>
        </w:rPr>
        <w:drawing>
          <wp:inline distT="0" distB="0" distL="0" distR="0" wp14:anchorId="3D6EFE72" wp14:editId="6624419D">
            <wp:extent cx="609126" cy="652780"/>
            <wp:effectExtent l="0" t="0" r="635" b="0"/>
            <wp:docPr id="2" name="Picture 2" descr="Image result for ancient order of hibern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cient order of hiberni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64" cy="6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50F">
        <w:rPr>
          <w:sz w:val="34"/>
          <w:szCs w:val="34"/>
          <w:u w:val="single"/>
        </w:rPr>
        <w:t>Savannah Ancient Order of Hibernians</w:t>
      </w:r>
      <w:r>
        <w:rPr>
          <w:noProof/>
        </w:rPr>
        <w:drawing>
          <wp:inline distT="0" distB="0" distL="0" distR="0" wp14:anchorId="17F61AF3" wp14:editId="577499DE">
            <wp:extent cx="609126" cy="652780"/>
            <wp:effectExtent l="0" t="0" r="635" b="0"/>
            <wp:docPr id="3" name="Picture 3" descr="Image result for ancient order of hibern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cient order of hiberni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64" cy="6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4"/>
          <w:szCs w:val="34"/>
        </w:rPr>
        <w:tab/>
      </w:r>
    </w:p>
    <w:p w14:paraId="29B0AF33" w14:textId="77777777" w:rsidR="004115FA" w:rsidRDefault="00D1450F">
      <w:pPr>
        <w:tabs>
          <w:tab w:val="left" w:pos="3090"/>
          <w:tab w:val="right" w:pos="10886"/>
        </w:tabs>
        <w:spacing w:after="0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</w:p>
    <w:p w14:paraId="7A3E04C6" w14:textId="77777777" w:rsidR="00D1450F" w:rsidRDefault="00D1450F">
      <w:pPr>
        <w:spacing w:after="107"/>
        <w:ind w:left="211" w:hanging="1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2F3FBF54" wp14:editId="3B9BBFA6">
                <wp:simplePos x="0" y="0"/>
                <wp:positionH relativeFrom="margin">
                  <wp:posOffset>212090</wp:posOffset>
                </wp:positionH>
                <wp:positionV relativeFrom="paragraph">
                  <wp:posOffset>35560</wp:posOffset>
                </wp:positionV>
                <wp:extent cx="6485890" cy="495300"/>
                <wp:effectExtent l="0" t="0" r="1016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141DBE" w14:textId="3EC39855" w:rsidR="004115FA" w:rsidRDefault="008A5C0B" w:rsidP="00D145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751A91">
                              <w:rPr>
                                <w:rFonts w:ascii="AR DELANEY" w:eastAsia="AR DELANEY" w:hAnsi="AR DELANEY" w:cs="AR DELANEY"/>
                                <w:b/>
                                <w:color w:val="4F6228" w:themeColor="accent3" w:themeShade="80"/>
                                <w:sz w:val="48"/>
                              </w:rPr>
                              <w:t>20</w:t>
                            </w:r>
                            <w:r w:rsidR="00A97A85">
                              <w:rPr>
                                <w:rFonts w:ascii="AR DELANEY" w:eastAsia="AR DELANEY" w:hAnsi="AR DELANEY" w:cs="AR DELANEY"/>
                                <w:b/>
                                <w:color w:val="4F6228" w:themeColor="accent3" w:themeShade="80"/>
                                <w:sz w:val="48"/>
                              </w:rPr>
                              <w:t>2</w:t>
                            </w:r>
                            <w:r w:rsidR="00DD3D3B">
                              <w:rPr>
                                <w:rFonts w:ascii="AR DELANEY" w:eastAsia="AR DELANEY" w:hAnsi="AR DELANEY" w:cs="AR DELANEY"/>
                                <w:b/>
                                <w:color w:val="4F6228" w:themeColor="accent3" w:themeShade="80"/>
                                <w:sz w:val="48"/>
                              </w:rPr>
                              <w:t>5</w:t>
                            </w:r>
                            <w:r w:rsidR="00751A91" w:rsidRPr="00751A91">
                              <w:rPr>
                                <w:rFonts w:ascii="AR DELANEY" w:eastAsia="AR DELANEY" w:hAnsi="AR DELANEY" w:cs="AR DELANEY"/>
                                <w:b/>
                                <w:color w:val="4F6228" w:themeColor="accent3" w:themeShade="80"/>
                                <w:sz w:val="48"/>
                              </w:rPr>
                              <w:t xml:space="preserve"> </w:t>
                            </w:r>
                            <w:r w:rsidR="00D1450F" w:rsidRPr="00751A91">
                              <w:rPr>
                                <w:rFonts w:ascii="AR DELANEY" w:eastAsia="AR DELANEY" w:hAnsi="AR DELANEY" w:cs="AR DELANEY"/>
                                <w:b/>
                                <w:color w:val="4F6228" w:themeColor="accent3" w:themeShade="80"/>
                                <w:sz w:val="48"/>
                              </w:rPr>
                              <w:t>IRISH ROAD BOWLING</w:t>
                            </w:r>
                            <w:r w:rsidR="00D1450F" w:rsidRPr="00751A91">
                              <w:rPr>
                                <w:rFonts w:ascii="AR DELANEY" w:eastAsia="AR DELANEY" w:hAnsi="AR DELANEY" w:cs="AR DELANEY"/>
                                <w:color w:val="4F6228" w:themeColor="accent3" w:themeShade="80"/>
                                <w:sz w:val="48"/>
                              </w:rPr>
                              <w:t xml:space="preserve"> </w:t>
                            </w:r>
                            <w:r w:rsidR="00D1450F" w:rsidRPr="001B3DD9">
                              <w:rPr>
                                <w:rFonts w:ascii="AR DELANEY" w:eastAsia="AR DELANEY" w:hAnsi="AR DELANEY" w:cs="AR DELANEY"/>
                                <w:color w:val="00B050"/>
                                <w:sz w:val="48"/>
                              </w:rPr>
                              <w:t>TOURNAMENT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BF54" id="Rectangle 1" o:spid="_x0000_s1026" style="position:absolute;left:0;text-align:left;margin-left:16.7pt;margin-top:2.8pt;width:510.7pt;height:39pt;z-index:-251658240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">
                <v:stroke miterlimit="5243f"/>
                <v:textbox inset="2.53958mm,1.2694mm,2.53958mm,1.2694mm">
                  <w:txbxContent>
                    <w:p w14:paraId="61141DBE" w14:textId="3EC39855" w:rsidR="004115FA" w:rsidRDefault="008A5C0B" w:rsidP="00D1450F">
                      <w:pPr>
                        <w:spacing w:line="258" w:lineRule="auto"/>
                        <w:jc w:val="center"/>
                        <w:textDirection w:val="btLr"/>
                      </w:pPr>
                      <w:r w:rsidRPr="00751A91">
                        <w:rPr>
                          <w:rFonts w:ascii="AR DELANEY" w:eastAsia="AR DELANEY" w:hAnsi="AR DELANEY" w:cs="AR DELANEY"/>
                          <w:b/>
                          <w:color w:val="4F6228" w:themeColor="accent3" w:themeShade="80"/>
                          <w:sz w:val="48"/>
                        </w:rPr>
                        <w:t>20</w:t>
                      </w:r>
                      <w:r w:rsidR="00A97A85">
                        <w:rPr>
                          <w:rFonts w:ascii="AR DELANEY" w:eastAsia="AR DELANEY" w:hAnsi="AR DELANEY" w:cs="AR DELANEY"/>
                          <w:b/>
                          <w:color w:val="4F6228" w:themeColor="accent3" w:themeShade="80"/>
                          <w:sz w:val="48"/>
                        </w:rPr>
                        <w:t>2</w:t>
                      </w:r>
                      <w:r w:rsidR="00DD3D3B">
                        <w:rPr>
                          <w:rFonts w:ascii="AR DELANEY" w:eastAsia="AR DELANEY" w:hAnsi="AR DELANEY" w:cs="AR DELANEY"/>
                          <w:b/>
                          <w:color w:val="4F6228" w:themeColor="accent3" w:themeShade="80"/>
                          <w:sz w:val="48"/>
                        </w:rPr>
                        <w:t>5</w:t>
                      </w:r>
                      <w:r w:rsidR="00751A91" w:rsidRPr="00751A91">
                        <w:rPr>
                          <w:rFonts w:ascii="AR DELANEY" w:eastAsia="AR DELANEY" w:hAnsi="AR DELANEY" w:cs="AR DELANEY"/>
                          <w:b/>
                          <w:color w:val="4F6228" w:themeColor="accent3" w:themeShade="80"/>
                          <w:sz w:val="48"/>
                        </w:rPr>
                        <w:t xml:space="preserve"> </w:t>
                      </w:r>
                      <w:r w:rsidR="00D1450F" w:rsidRPr="00751A91">
                        <w:rPr>
                          <w:rFonts w:ascii="AR DELANEY" w:eastAsia="AR DELANEY" w:hAnsi="AR DELANEY" w:cs="AR DELANEY"/>
                          <w:b/>
                          <w:color w:val="4F6228" w:themeColor="accent3" w:themeShade="80"/>
                          <w:sz w:val="48"/>
                        </w:rPr>
                        <w:t>IRISH ROAD BOWLING</w:t>
                      </w:r>
                      <w:r w:rsidR="00D1450F" w:rsidRPr="00751A91">
                        <w:rPr>
                          <w:rFonts w:ascii="AR DELANEY" w:eastAsia="AR DELANEY" w:hAnsi="AR DELANEY" w:cs="AR DELANEY"/>
                          <w:color w:val="4F6228" w:themeColor="accent3" w:themeShade="80"/>
                          <w:sz w:val="48"/>
                        </w:rPr>
                        <w:t xml:space="preserve"> </w:t>
                      </w:r>
                      <w:r w:rsidR="00D1450F" w:rsidRPr="001B3DD9">
                        <w:rPr>
                          <w:rFonts w:ascii="AR DELANEY" w:eastAsia="AR DELANEY" w:hAnsi="AR DELANEY" w:cs="AR DELANEY"/>
                          <w:color w:val="00B050"/>
                          <w:sz w:val="48"/>
                        </w:rPr>
                        <w:t>TOURNAMENT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84A2A8C" w14:textId="77777777" w:rsidR="00D1450F" w:rsidRDefault="00D1450F">
      <w:pPr>
        <w:spacing w:after="107"/>
        <w:ind w:left="211" w:hanging="10"/>
        <w:jc w:val="center"/>
        <w:rPr>
          <w:sz w:val="28"/>
          <w:szCs w:val="28"/>
        </w:rPr>
      </w:pPr>
    </w:p>
    <w:p w14:paraId="104F1833" w14:textId="77777777" w:rsidR="00D1450F" w:rsidRDefault="00D1450F">
      <w:pPr>
        <w:spacing w:after="107"/>
        <w:ind w:left="211" w:hanging="10"/>
        <w:jc w:val="center"/>
        <w:rPr>
          <w:sz w:val="28"/>
          <w:szCs w:val="28"/>
        </w:rPr>
      </w:pPr>
    </w:p>
    <w:p w14:paraId="4560201D" w14:textId="57C3E6E9" w:rsidR="004115FA" w:rsidRDefault="00D1450F">
      <w:pPr>
        <w:spacing w:after="107"/>
        <w:ind w:left="211" w:hanging="1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Event Date: Saturday, </w:t>
      </w:r>
      <w:r w:rsidR="00DD3D3B">
        <w:rPr>
          <w:sz w:val="28"/>
          <w:szCs w:val="28"/>
        </w:rPr>
        <w:t>March 22</w:t>
      </w:r>
      <w:r w:rsidR="00A97A85">
        <w:rPr>
          <w:sz w:val="28"/>
          <w:szCs w:val="28"/>
        </w:rPr>
        <w:t>, 202</w:t>
      </w:r>
      <w:r w:rsidR="00DD3D3B">
        <w:rPr>
          <w:sz w:val="28"/>
          <w:szCs w:val="28"/>
        </w:rPr>
        <w:t>5</w:t>
      </w:r>
    </w:p>
    <w:p w14:paraId="13BCCC3C" w14:textId="09854742" w:rsidR="004115FA" w:rsidRDefault="00D1450F">
      <w:pPr>
        <w:spacing w:after="0" w:line="325" w:lineRule="auto"/>
        <w:ind w:left="211" w:right="173" w:hanging="10"/>
        <w:jc w:val="center"/>
        <w:rPr>
          <w:sz w:val="28"/>
          <w:szCs w:val="28"/>
        </w:rPr>
      </w:pPr>
      <w:r>
        <w:rPr>
          <w:sz w:val="28"/>
          <w:szCs w:val="28"/>
        </w:rPr>
        <w:t>Event Start at 9:</w:t>
      </w:r>
      <w:r w:rsidR="00FB4B9C">
        <w:rPr>
          <w:sz w:val="28"/>
          <w:szCs w:val="28"/>
        </w:rPr>
        <w:t>00</w:t>
      </w:r>
      <w:r>
        <w:rPr>
          <w:sz w:val="28"/>
          <w:szCs w:val="28"/>
        </w:rPr>
        <w:t xml:space="preserve"> AM, Registration Starts at 8:00 AM</w:t>
      </w:r>
    </w:p>
    <w:p w14:paraId="4CF3C927" w14:textId="32FD690C" w:rsidR="004115FA" w:rsidRDefault="00D1450F">
      <w:pPr>
        <w:spacing w:after="0" w:line="325" w:lineRule="auto"/>
        <w:ind w:left="211" w:right="173" w:hanging="1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Location: </w:t>
      </w:r>
      <w:r w:rsidR="00DD3D3B">
        <w:rPr>
          <w:sz w:val="28"/>
          <w:szCs w:val="28"/>
        </w:rPr>
        <w:t xml:space="preserve">Tubby’s </w:t>
      </w:r>
      <w:proofErr w:type="spellStart"/>
      <w:r w:rsidR="00DD3D3B">
        <w:rPr>
          <w:sz w:val="28"/>
          <w:szCs w:val="28"/>
        </w:rPr>
        <w:t>Tankhouse</w:t>
      </w:r>
      <w:proofErr w:type="spellEnd"/>
      <w:r>
        <w:rPr>
          <w:sz w:val="28"/>
          <w:szCs w:val="28"/>
        </w:rPr>
        <w:t xml:space="preserve"> </w:t>
      </w:r>
    </w:p>
    <w:p w14:paraId="3F78AF37" w14:textId="2904CE8B" w:rsidR="004115FA" w:rsidRDefault="00D1450F">
      <w:pPr>
        <w:spacing w:after="116"/>
        <w:ind w:left="201"/>
        <w:jc w:val="center"/>
        <w:rPr>
          <w:sz w:val="20"/>
          <w:szCs w:val="20"/>
        </w:rPr>
      </w:pPr>
      <w:r>
        <w:t>(</w:t>
      </w:r>
      <w:r w:rsidR="00DD3D3B">
        <w:t>Thunderbolt Island</w:t>
      </w:r>
      <w:r>
        <w:t xml:space="preserve">) </w:t>
      </w:r>
    </w:p>
    <w:p w14:paraId="13E6A6DA" w14:textId="77777777" w:rsidR="004115FA" w:rsidRDefault="00D1450F">
      <w:pPr>
        <w:spacing w:after="36"/>
        <w:ind w:left="432"/>
      </w:pPr>
      <w:r>
        <w:rPr>
          <w:sz w:val="28"/>
          <w:szCs w:val="28"/>
        </w:rPr>
        <w:t xml:space="preserve"> </w:t>
      </w:r>
    </w:p>
    <w:p w14:paraId="129BB2D1" w14:textId="77777777" w:rsidR="004115FA" w:rsidRDefault="00D1450F">
      <w:pPr>
        <w:spacing w:after="0"/>
        <w:ind w:left="202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THREE PERSON TEAMS </w:t>
      </w:r>
    </w:p>
    <w:p w14:paraId="7A27C98C" w14:textId="77777777" w:rsidR="004115FA" w:rsidRDefault="00D1450F">
      <w:pPr>
        <w:spacing w:after="0"/>
        <w:ind w:left="432"/>
      </w:pPr>
      <w:r>
        <w:rPr>
          <w:sz w:val="28"/>
          <w:szCs w:val="28"/>
        </w:rPr>
        <w:t xml:space="preserve"> </w:t>
      </w:r>
    </w:p>
    <w:p w14:paraId="636C06F4" w14:textId="77777777" w:rsidR="004115FA" w:rsidRDefault="00D1450F">
      <w:pPr>
        <w:spacing w:after="97"/>
        <w:ind w:left="427" w:hanging="10"/>
        <w:rPr>
          <w:sz w:val="24"/>
          <w:szCs w:val="24"/>
        </w:rPr>
      </w:pPr>
      <w:r>
        <w:rPr>
          <w:sz w:val="24"/>
          <w:szCs w:val="24"/>
        </w:rPr>
        <w:t xml:space="preserve">Adults </w:t>
      </w:r>
      <w:r w:rsidR="004E716F">
        <w:rPr>
          <w:sz w:val="24"/>
          <w:szCs w:val="24"/>
        </w:rPr>
        <w:t>- $25</w:t>
      </w:r>
      <w:r>
        <w:rPr>
          <w:sz w:val="24"/>
          <w:szCs w:val="24"/>
        </w:rPr>
        <w:t xml:space="preserve"> EACH</w:t>
      </w:r>
    </w:p>
    <w:p w14:paraId="4253ABA9" w14:textId="77777777" w:rsidR="00AB1167" w:rsidRDefault="00AB1167" w:rsidP="00AB1167">
      <w:pPr>
        <w:spacing w:after="97"/>
        <w:ind w:left="427" w:hanging="10"/>
        <w:rPr>
          <w:sz w:val="24"/>
          <w:szCs w:val="24"/>
        </w:rPr>
      </w:pPr>
      <w:r>
        <w:rPr>
          <w:sz w:val="24"/>
          <w:szCs w:val="24"/>
        </w:rPr>
        <w:t xml:space="preserve">Children 13 - 17 - $10 Each </w:t>
      </w:r>
    </w:p>
    <w:p w14:paraId="1EED5740" w14:textId="77777777" w:rsidR="004115FA" w:rsidRDefault="00D1450F">
      <w:pPr>
        <w:spacing w:after="97"/>
        <w:ind w:left="427" w:hanging="10"/>
        <w:rPr>
          <w:sz w:val="20"/>
          <w:szCs w:val="20"/>
        </w:rPr>
      </w:pPr>
      <w:r>
        <w:rPr>
          <w:sz w:val="24"/>
          <w:szCs w:val="24"/>
        </w:rPr>
        <w:t xml:space="preserve">Children 12 &amp; Under - $5 Each </w:t>
      </w:r>
    </w:p>
    <w:p w14:paraId="1238F876" w14:textId="77777777" w:rsidR="00AB1167" w:rsidRDefault="00AB1167">
      <w:pPr>
        <w:spacing w:after="97"/>
        <w:ind w:left="427" w:hanging="10"/>
        <w:rPr>
          <w:sz w:val="20"/>
          <w:szCs w:val="20"/>
        </w:rPr>
      </w:pPr>
      <w:r>
        <w:rPr>
          <w:sz w:val="24"/>
          <w:szCs w:val="24"/>
        </w:rPr>
        <w:t>*All participants are invited to bowl in Longest Bowl Competition</w:t>
      </w:r>
    </w:p>
    <w:p w14:paraId="2EA081E9" w14:textId="77777777" w:rsidR="004115FA" w:rsidRDefault="00D1450F">
      <w:pPr>
        <w:spacing w:after="119"/>
        <w:ind w:left="432"/>
      </w:pPr>
      <w:r>
        <w:rPr>
          <w:sz w:val="17"/>
          <w:szCs w:val="17"/>
        </w:rPr>
        <w:t xml:space="preserve"> </w:t>
      </w:r>
    </w:p>
    <w:p w14:paraId="5EA4A694" w14:textId="77777777" w:rsidR="004115FA" w:rsidRDefault="00D1450F">
      <w:pPr>
        <w:spacing w:after="104"/>
        <w:ind w:left="427" w:hanging="10"/>
      </w:pPr>
      <w:r>
        <w:t xml:space="preserve">TEAM NAME ________________________________________________________________ </w:t>
      </w:r>
    </w:p>
    <w:p w14:paraId="6D975AEC" w14:textId="77777777" w:rsidR="004115FA" w:rsidRDefault="00D1450F">
      <w:pPr>
        <w:spacing w:after="104"/>
        <w:ind w:left="427" w:hanging="10"/>
      </w:pPr>
      <w:r>
        <w:t xml:space="preserve">TEAM CAPTAIN _____________________________________________________________ </w:t>
      </w:r>
    </w:p>
    <w:p w14:paraId="628803CC" w14:textId="77777777" w:rsidR="004115FA" w:rsidRDefault="00D1450F">
      <w:pPr>
        <w:spacing w:after="104"/>
        <w:ind w:left="427" w:hanging="10"/>
      </w:pPr>
      <w:r>
        <w:t xml:space="preserve">ADDRESS___________________________________________________________________ </w:t>
      </w:r>
    </w:p>
    <w:p w14:paraId="170690E3" w14:textId="77777777" w:rsidR="004115FA" w:rsidRDefault="00D1450F">
      <w:pPr>
        <w:spacing w:after="104"/>
        <w:ind w:left="427" w:hanging="10"/>
      </w:pPr>
      <w:r>
        <w:t xml:space="preserve">PHONE # __________________   E-MAIL _________________________________________ </w:t>
      </w:r>
    </w:p>
    <w:p w14:paraId="71F11DE4" w14:textId="77777777" w:rsidR="004115FA" w:rsidRDefault="00D1450F">
      <w:pPr>
        <w:spacing w:after="104"/>
        <w:ind w:left="427" w:hanging="10"/>
      </w:pPr>
      <w:r>
        <w:t xml:space="preserve">1ST LIEUTENANT____________________________________________________________ </w:t>
      </w:r>
    </w:p>
    <w:p w14:paraId="4A14B454" w14:textId="77777777" w:rsidR="004115FA" w:rsidRDefault="00D1450F">
      <w:pPr>
        <w:spacing w:after="104"/>
        <w:ind w:left="427" w:hanging="10"/>
      </w:pPr>
      <w:r>
        <w:t xml:space="preserve">2ND LIEUTENANT ___________________________________________________________ </w:t>
      </w:r>
    </w:p>
    <w:p w14:paraId="1756E823" w14:textId="77777777" w:rsidR="004115FA" w:rsidRDefault="00D1450F">
      <w:pPr>
        <w:spacing w:after="113"/>
        <w:ind w:left="432"/>
      </w:pPr>
      <w:r>
        <w:t xml:space="preserve"> </w:t>
      </w:r>
    </w:p>
    <w:p w14:paraId="7C145696" w14:textId="77777777" w:rsidR="004115FA" w:rsidRDefault="00D1450F">
      <w:pPr>
        <w:tabs>
          <w:tab w:val="right" w:pos="10886"/>
        </w:tabs>
        <w:spacing w:after="75"/>
      </w:pPr>
      <w:r>
        <w:rPr>
          <w:u w:val="single"/>
        </w:rPr>
        <w:t>Mail Completed Form and Payment:</w:t>
      </w:r>
      <w:r>
        <w:t xml:space="preserve"> </w:t>
      </w:r>
      <w:r>
        <w:tab/>
      </w:r>
      <w:r>
        <w:rPr>
          <w:u w:val="single"/>
        </w:rPr>
        <w:t>Email scanned copy of completed form:</w:t>
      </w:r>
      <w:r>
        <w:t xml:space="preserve">  </w:t>
      </w:r>
    </w:p>
    <w:p w14:paraId="334AAA76" w14:textId="77777777" w:rsidR="004115FA" w:rsidRDefault="00D1450F">
      <w:pPr>
        <w:tabs>
          <w:tab w:val="center" w:pos="7351"/>
        </w:tabs>
        <w:spacing w:after="96"/>
      </w:pPr>
      <w:r>
        <w:rPr>
          <w:sz w:val="17"/>
          <w:szCs w:val="17"/>
        </w:rPr>
        <w:t xml:space="preserve">AOH Road Bowling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</w:t>
      </w:r>
      <w:r w:rsidR="004D4FC9" w:rsidRPr="00497092">
        <w:t>SavannahAOH@gmail.com</w:t>
      </w:r>
      <w:r>
        <w:rPr>
          <w:sz w:val="17"/>
          <w:szCs w:val="17"/>
        </w:rPr>
        <w:t xml:space="preserve"> </w:t>
      </w:r>
    </w:p>
    <w:p w14:paraId="527A2EFB" w14:textId="77777777" w:rsidR="004115FA" w:rsidRDefault="00D1450F">
      <w:pPr>
        <w:tabs>
          <w:tab w:val="center" w:pos="5653"/>
        </w:tabs>
        <w:spacing w:after="57"/>
        <w:ind w:left="-15"/>
      </w:pPr>
      <w:r>
        <w:rPr>
          <w:sz w:val="17"/>
          <w:szCs w:val="17"/>
        </w:rPr>
        <w:t xml:space="preserve">PO Box 1724  </w:t>
      </w:r>
      <w:r>
        <w:rPr>
          <w:sz w:val="17"/>
          <w:szCs w:val="17"/>
        </w:rPr>
        <w:tab/>
      </w:r>
      <w:r>
        <w:t xml:space="preserve"> </w:t>
      </w:r>
    </w:p>
    <w:p w14:paraId="34694347" w14:textId="77777777" w:rsidR="004115FA" w:rsidRDefault="00D1450F">
      <w:pPr>
        <w:spacing w:after="85"/>
        <w:ind w:left="-5" w:hanging="10"/>
        <w:rPr>
          <w:sz w:val="17"/>
          <w:szCs w:val="17"/>
        </w:rPr>
      </w:pPr>
      <w:r>
        <w:rPr>
          <w:sz w:val="17"/>
          <w:szCs w:val="17"/>
        </w:rPr>
        <w:t xml:space="preserve">Savannah, GA 31402 </w:t>
      </w:r>
    </w:p>
    <w:p w14:paraId="4546CA71" w14:textId="77777777" w:rsidR="004115FA" w:rsidRDefault="00D1450F">
      <w:pPr>
        <w:spacing w:after="85"/>
        <w:ind w:left="-5" w:hanging="10"/>
      </w:pPr>
      <w:r>
        <w:rPr>
          <w:b/>
          <w:sz w:val="17"/>
          <w:szCs w:val="17"/>
        </w:rPr>
        <w:t>Can also be dropped off at O’Connell’s Irish Pub on 42 Drayton St.</w:t>
      </w:r>
      <w:r>
        <w:rPr>
          <w:sz w:val="17"/>
          <w:szCs w:val="17"/>
        </w:rPr>
        <w:t xml:space="preserve"> </w:t>
      </w:r>
    </w:p>
    <w:p w14:paraId="47D12E1D" w14:textId="77777777" w:rsidR="004115FA" w:rsidRDefault="00D1450F">
      <w:pPr>
        <w:pStyle w:val="Heading1"/>
      </w:pPr>
      <w:proofErr w:type="spellStart"/>
      <w:r>
        <w:t>Faugh</w:t>
      </w:r>
      <w:proofErr w:type="spellEnd"/>
      <w:r>
        <w:t xml:space="preserve"> A </w:t>
      </w:r>
      <w:proofErr w:type="spellStart"/>
      <w:r>
        <w:t>Ballagh</w:t>
      </w:r>
      <w:proofErr w:type="spellEnd"/>
      <w:r>
        <w:t xml:space="preserve">!!! </w:t>
      </w:r>
    </w:p>
    <w:p w14:paraId="3EE2D8F0" w14:textId="77777777" w:rsidR="004115FA" w:rsidRDefault="00D1450F">
      <w:pPr>
        <w:spacing w:after="0"/>
        <w:ind w:left="297"/>
        <w:jc w:val="center"/>
      </w:pPr>
      <w:r>
        <w:rPr>
          <w:sz w:val="36"/>
          <w:szCs w:val="36"/>
        </w:rPr>
        <w:t xml:space="preserve"> </w:t>
      </w:r>
      <w:r>
        <w:rPr>
          <w:sz w:val="16"/>
          <w:szCs w:val="16"/>
        </w:rPr>
        <w:t xml:space="preserve">For Internal Use Only </w:t>
      </w:r>
    </w:p>
    <w:tbl>
      <w:tblPr>
        <w:tblStyle w:val="a"/>
        <w:tblW w:w="10442" w:type="dxa"/>
        <w:tblInd w:w="317" w:type="dxa"/>
        <w:tblLayout w:type="fixed"/>
        <w:tblLook w:val="0000" w:firstRow="0" w:lastRow="0" w:firstColumn="0" w:lastColumn="0" w:noHBand="0" w:noVBand="0"/>
      </w:tblPr>
      <w:tblGrid>
        <w:gridCol w:w="5221"/>
        <w:gridCol w:w="5221"/>
      </w:tblGrid>
      <w:tr w:rsidR="004115FA" w14:paraId="5BF719CD" w14:textId="77777777">
        <w:trPr>
          <w:trHeight w:val="106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5731" w14:textId="77777777" w:rsidR="004115FA" w:rsidRDefault="00D1450F">
            <w:pPr>
              <w:spacing w:after="103" w:line="240" w:lineRule="auto"/>
            </w:pPr>
            <w:r>
              <w:rPr>
                <w:sz w:val="18"/>
                <w:szCs w:val="18"/>
              </w:rPr>
              <w:t xml:space="preserve">Date Received: </w:t>
            </w:r>
          </w:p>
          <w:p w14:paraId="3E82AAC6" w14:textId="77777777" w:rsidR="004115FA" w:rsidRDefault="00D1450F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3BB5" w14:textId="77777777" w:rsidR="004115FA" w:rsidRDefault="00D1450F">
            <w:pPr>
              <w:spacing w:after="103" w:line="240" w:lineRule="auto"/>
            </w:pPr>
            <w:r>
              <w:rPr>
                <w:sz w:val="18"/>
                <w:szCs w:val="18"/>
              </w:rPr>
              <w:t xml:space="preserve">Captain Payment Method: </w:t>
            </w:r>
          </w:p>
          <w:p w14:paraId="29A55710" w14:textId="77777777" w:rsidR="004115FA" w:rsidRDefault="00D1450F">
            <w:pPr>
              <w:spacing w:after="106" w:line="240" w:lineRule="auto"/>
            </w:pPr>
            <w:r>
              <w:rPr>
                <w:sz w:val="18"/>
                <w:szCs w:val="18"/>
              </w:rPr>
              <w:t xml:space="preserve">1st Lieutenant Payment Method: </w:t>
            </w:r>
          </w:p>
          <w:p w14:paraId="4709BF27" w14:textId="77777777" w:rsidR="004115FA" w:rsidRDefault="00D1450F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2nd Lieutenant Payment Method: </w:t>
            </w:r>
          </w:p>
        </w:tc>
      </w:tr>
    </w:tbl>
    <w:p w14:paraId="31A5B71F" w14:textId="77777777" w:rsidR="004115FA" w:rsidRDefault="00D1450F">
      <w:pPr>
        <w:spacing w:after="0"/>
        <w:ind w:left="432"/>
      </w:pPr>
      <w:r>
        <w:rPr>
          <w:sz w:val="17"/>
          <w:szCs w:val="17"/>
        </w:rPr>
        <w:t xml:space="preserve"> </w:t>
      </w:r>
    </w:p>
    <w:sectPr w:rsidR="004115FA">
      <w:pgSz w:w="12240" w:h="15840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FA"/>
    <w:rsid w:val="001B3DD9"/>
    <w:rsid w:val="001D7D52"/>
    <w:rsid w:val="00282C59"/>
    <w:rsid w:val="002B710E"/>
    <w:rsid w:val="003579FF"/>
    <w:rsid w:val="004115FA"/>
    <w:rsid w:val="00497092"/>
    <w:rsid w:val="004D4FC9"/>
    <w:rsid w:val="004E716F"/>
    <w:rsid w:val="006253AC"/>
    <w:rsid w:val="00725BB5"/>
    <w:rsid w:val="00751A91"/>
    <w:rsid w:val="00784BC0"/>
    <w:rsid w:val="007C10C1"/>
    <w:rsid w:val="008A5C0B"/>
    <w:rsid w:val="008C06C3"/>
    <w:rsid w:val="008F46A3"/>
    <w:rsid w:val="0099146A"/>
    <w:rsid w:val="00A26D20"/>
    <w:rsid w:val="00A97A85"/>
    <w:rsid w:val="00AB1167"/>
    <w:rsid w:val="00B72298"/>
    <w:rsid w:val="00CA14E0"/>
    <w:rsid w:val="00D1450F"/>
    <w:rsid w:val="00DD3D3B"/>
    <w:rsid w:val="00DF4823"/>
    <w:rsid w:val="00F32187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B7DB"/>
  <w15:docId w15:val="{79AD55E7-AAA8-4C7A-A485-7AAD8BE8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41"/>
      <w:ind w:left="205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5" w:type="dxa"/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Bendig, Daniel</cp:lastModifiedBy>
  <cp:revision>2</cp:revision>
  <dcterms:created xsi:type="dcterms:W3CDTF">2025-03-15T13:09:00Z</dcterms:created>
  <dcterms:modified xsi:type="dcterms:W3CDTF">2025-03-15T13:09:00Z</dcterms:modified>
</cp:coreProperties>
</file>